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17EF" w:rsidRDefault="00B77476">
      <w:r>
        <w:t>FOR IMMEDIATE RELEASE</w:t>
      </w:r>
    </w:p>
    <w:p w:rsidR="006517EF" w:rsidRDefault="00B77476">
      <w:r>
        <w:t>---------------------------------------------------------------------------------------------------------------------------------</w:t>
      </w:r>
    </w:p>
    <w:p w:rsidR="006517EF" w:rsidRDefault="006517EF"/>
    <w:p w:rsidR="006517EF" w:rsidRDefault="005D5073">
      <w:r>
        <w:t xml:space="preserve">Free </w:t>
      </w:r>
      <w:r w:rsidR="00DB40DC">
        <w:t xml:space="preserve">Outdoor Concert Series starts at </w:t>
      </w:r>
      <w:proofErr w:type="spellStart"/>
      <w:r w:rsidR="00DB40DC">
        <w:t>HomeGrown</w:t>
      </w:r>
      <w:proofErr w:type="spellEnd"/>
      <w:r w:rsidR="00DB40DC">
        <w:t xml:space="preserve"> Brewing Company</w:t>
      </w:r>
    </w:p>
    <w:p w:rsidR="006517EF" w:rsidRDefault="006517EF"/>
    <w:p w:rsidR="006517EF" w:rsidRDefault="00B77476" w:rsidP="00F00857">
      <w:r>
        <w:t xml:space="preserve">OXFORD, MI, </w:t>
      </w:r>
      <w:r w:rsidR="00531217">
        <w:t>Ju</w:t>
      </w:r>
      <w:r w:rsidR="0091735D">
        <w:t>ly 4</w:t>
      </w:r>
      <w:r w:rsidR="00531217">
        <w:t>, 2017</w:t>
      </w:r>
    </w:p>
    <w:p w:rsidR="00531217" w:rsidRDefault="00531217" w:rsidP="00F00857"/>
    <w:p w:rsidR="00CF46B3" w:rsidRDefault="00531217" w:rsidP="00F00857">
      <w:proofErr w:type="spellStart"/>
      <w:r>
        <w:t>HomeGrown</w:t>
      </w:r>
      <w:proofErr w:type="spellEnd"/>
      <w:r>
        <w:t xml:space="preserve"> Brewing Company has begun its outdoor summer concert series. Over </w:t>
      </w:r>
      <w:r w:rsidR="00CF46B3">
        <w:t>60</w:t>
      </w:r>
      <w:r>
        <w:t xml:space="preserve"> people attended the opening performance on Saturday (July 1), which featured Michigan artist Anthony Christie. </w:t>
      </w:r>
    </w:p>
    <w:p w:rsidR="00531217" w:rsidRDefault="00531217" w:rsidP="00F00857">
      <w:r>
        <w:t xml:space="preserve">The </w:t>
      </w:r>
      <w:r w:rsidR="00E6095D">
        <w:t xml:space="preserve">free </w:t>
      </w:r>
      <w:r>
        <w:t>“Backyard Concert Series” will run most weekends, with artists playing in the new outdoor addition to the downtown Oxford brewery</w:t>
      </w:r>
      <w:r w:rsidR="00ED7FE7">
        <w:t xml:space="preserve"> (weather permitting)</w:t>
      </w:r>
      <w:r>
        <w:t>.</w:t>
      </w:r>
    </w:p>
    <w:p w:rsidR="00531217" w:rsidRDefault="00531217" w:rsidP="00F00857">
      <w:r>
        <w:t>“We are extremely proud to present live music, it’s a great platform for artists, and our patrons love it,” said General Manager Jeff Powers.</w:t>
      </w:r>
    </w:p>
    <w:p w:rsidR="00E6095D" w:rsidRDefault="009314EE" w:rsidP="00F00857">
      <w:r>
        <w:t>Anthony</w:t>
      </w:r>
      <w:r w:rsidR="00E6095D">
        <w:t xml:space="preserve"> said he was delighted to </w:t>
      </w:r>
      <w:r>
        <w:t xml:space="preserve">be the first </w:t>
      </w:r>
      <w:r w:rsidR="00E6095D">
        <w:t>perform</w:t>
      </w:r>
      <w:r>
        <w:t>er</w:t>
      </w:r>
      <w:r w:rsidR="00E6095D">
        <w:t xml:space="preserve"> at the brewery, and that support for l</w:t>
      </w:r>
      <w:r>
        <w:t>ocal</w:t>
      </w:r>
      <w:r w:rsidR="00E6095D">
        <w:t xml:space="preserve"> </w:t>
      </w:r>
      <w:r>
        <w:t xml:space="preserve">artists </w:t>
      </w:r>
      <w:r w:rsidR="00E6095D">
        <w:t xml:space="preserve">is </w:t>
      </w:r>
      <w:r>
        <w:t>important</w:t>
      </w:r>
      <w:r w:rsidR="00E6095D">
        <w:t>.</w:t>
      </w:r>
    </w:p>
    <w:p w:rsidR="009314EE" w:rsidRDefault="00E6095D" w:rsidP="00F00857">
      <w:r>
        <w:t>“</w:t>
      </w:r>
      <w:r w:rsidR="008C2960">
        <w:t>It</w:t>
      </w:r>
      <w:r w:rsidR="007F4620" w:rsidRPr="007F4620">
        <w:t xml:space="preserve"> always seemed to me that the people who take the time to appreciate and enjoy a good craft beer</w:t>
      </w:r>
      <w:r w:rsidR="00ED7FE7">
        <w:t xml:space="preserve"> also</w:t>
      </w:r>
      <w:r w:rsidR="007F4620" w:rsidRPr="007F4620">
        <w:t xml:space="preserve"> seem to be the ones who are more apt to take the time to appr</w:t>
      </w:r>
      <w:r w:rsidR="008C2960">
        <w:t>eciate and enjoy good v</w:t>
      </w:r>
      <w:r w:rsidR="007F4620" w:rsidRPr="007F4620">
        <w:t>ibes and good music</w:t>
      </w:r>
      <w:r w:rsidR="009314EE">
        <w:t>,” said Anthony.</w:t>
      </w:r>
    </w:p>
    <w:p w:rsidR="00CF46B3" w:rsidRDefault="00CF46B3" w:rsidP="00CF46B3">
      <w:r>
        <w:t xml:space="preserve">The concerts add ambiance to the beer garden atmosphere of the new patio at </w:t>
      </w:r>
      <w:proofErr w:type="spellStart"/>
      <w:r>
        <w:t>HomeGrown</w:t>
      </w:r>
      <w:proofErr w:type="spellEnd"/>
      <w:r>
        <w:t>, which features fire-pits, bench seats, and picnic tables.</w:t>
      </w:r>
    </w:p>
    <w:p w:rsidR="00CF46B3" w:rsidRDefault="00CF46B3" w:rsidP="00F00857">
      <w:r>
        <w:t>“We are really excited about our outdoor area – it’s arrived just in time for summer and it’s such a great spot to relax with a pint,” said owner John Powers.</w:t>
      </w:r>
    </w:p>
    <w:p w:rsidR="009314EE" w:rsidRDefault="00E6095D" w:rsidP="00F00857">
      <w:proofErr w:type="spellStart"/>
      <w:r>
        <w:t>HomeGrown</w:t>
      </w:r>
      <w:proofErr w:type="spellEnd"/>
      <w:r>
        <w:t xml:space="preserve"> Brewing Company opened its doors </w:t>
      </w:r>
      <w:r w:rsidR="009314EE">
        <w:t>in April</w:t>
      </w:r>
      <w:r>
        <w:t xml:space="preserve"> and has </w:t>
      </w:r>
      <w:r w:rsidR="009314EE">
        <w:t xml:space="preserve">so far </w:t>
      </w:r>
      <w:r>
        <w:t>enjoyed enormous support from the community. Over 400 people attended the grand opening</w:t>
      </w:r>
      <w:r w:rsidR="00C042EF">
        <w:t xml:space="preserve"> and</w:t>
      </w:r>
      <w:r>
        <w:t xml:space="preserve"> mug-club pre-sales sold out. Since then, t</w:t>
      </w:r>
      <w:r w:rsidR="009314EE">
        <w:t>he Powers family has</w:t>
      </w:r>
      <w:r>
        <w:t xml:space="preserve"> been busy growing the business</w:t>
      </w:r>
      <w:r w:rsidR="00C042EF">
        <w:t>, and has sold over 15,000 pints since opening</w:t>
      </w:r>
      <w:r>
        <w:t>.</w:t>
      </w:r>
    </w:p>
    <w:p w:rsidR="009314EE" w:rsidRDefault="00E6095D" w:rsidP="00F00857">
      <w:r>
        <w:t>“Now that we are up and running we are able to engage more with some local events and get some feedback on what people want,” said John.</w:t>
      </w:r>
    </w:p>
    <w:p w:rsidR="00E6095D" w:rsidRDefault="00E6095D" w:rsidP="00F00857">
      <w:r>
        <w:t xml:space="preserve">“We had a great response to our recent pub-crawl </w:t>
      </w:r>
      <w:proofErr w:type="gramStart"/>
      <w:r>
        <w:t>event,</w:t>
      </w:r>
      <w:proofErr w:type="gramEnd"/>
      <w:r>
        <w:t xml:space="preserve"> we have plans to be part of the coming</w:t>
      </w:r>
      <w:r w:rsidR="009314EE">
        <w:t xml:space="preserve"> festivals and charity events. O</w:t>
      </w:r>
      <w:r>
        <w:t>ne thing we got a lot of requests for was live music,</w:t>
      </w:r>
      <w:r w:rsidR="009314EE">
        <w:t xml:space="preserve"> so we realized how important that is – especially in the summer,</w:t>
      </w:r>
      <w:r>
        <w:t>” said Jeff.</w:t>
      </w:r>
    </w:p>
    <w:p w:rsidR="00EC6ACA" w:rsidRDefault="00EC6ACA" w:rsidP="00EC6ACA">
      <w:r>
        <w:t>The next free concert will be Saturday, July 8</w:t>
      </w:r>
      <w:r w:rsidRPr="00EC6ACA">
        <w:rPr>
          <w:vertAlign w:val="superscript"/>
        </w:rPr>
        <w:t>th</w:t>
      </w:r>
      <w:r>
        <w:t xml:space="preserve">, at 7:30pm, featuring Michigan Americana musician </w:t>
      </w:r>
      <w:hyperlink r:id="rId5" w:history="1">
        <w:r w:rsidRPr="00EC6ACA">
          <w:rPr>
            <w:rStyle w:val="Hyperlink"/>
          </w:rPr>
          <w:t>Jason Waggoner</w:t>
        </w:r>
      </w:hyperlink>
      <w:r>
        <w:t xml:space="preserve">. </w:t>
      </w:r>
    </w:p>
    <w:p w:rsidR="00F00857" w:rsidRDefault="00F00857" w:rsidP="00F00857"/>
    <w:p w:rsidR="009314EE" w:rsidRDefault="00B77476">
      <w:r>
        <w:t xml:space="preserve">Readers can </w:t>
      </w:r>
      <w:r w:rsidR="009314EE">
        <w:t xml:space="preserve">view artists and event dates </w:t>
      </w:r>
      <w:r w:rsidR="009E59C5">
        <w:t>at</w:t>
      </w:r>
      <w:r>
        <w:t xml:space="preserve"> </w:t>
      </w:r>
      <w:hyperlink r:id="rId6" w:history="1">
        <w:r w:rsidR="009314EE" w:rsidRPr="004D1C2A">
          <w:rPr>
            <w:rStyle w:val="Hyperlink"/>
          </w:rPr>
          <w:t>https://www.homegrownbrewco.com/specialsevents</w:t>
        </w:r>
      </w:hyperlink>
    </w:p>
    <w:p w:rsidR="006517EF" w:rsidRDefault="00B77476">
      <w:proofErr w:type="gramStart"/>
      <w:r>
        <w:t>and</w:t>
      </w:r>
      <w:proofErr w:type="gramEnd"/>
      <w:r>
        <w:t xml:space="preserve"> on </w:t>
      </w:r>
      <w:proofErr w:type="spellStart"/>
      <w:r>
        <w:t>FaceBook</w:t>
      </w:r>
      <w:proofErr w:type="spellEnd"/>
      <w:r>
        <w:t>.</w:t>
      </w:r>
    </w:p>
    <w:p w:rsidR="006517EF" w:rsidRDefault="00B77476">
      <w:r>
        <w:t>------------------------------------------------------------------------------------------------------------------------------</w:t>
      </w:r>
    </w:p>
    <w:p w:rsidR="006517EF" w:rsidRDefault="00B77476">
      <w:bookmarkStart w:id="0" w:name="h.gjdgxs" w:colFirst="0" w:colLast="0"/>
      <w:bookmarkEnd w:id="0"/>
      <w:r>
        <w:t>End</w:t>
      </w:r>
    </w:p>
    <w:p w:rsidR="006517EF" w:rsidRDefault="006517EF"/>
    <w:p w:rsidR="003F0446" w:rsidRDefault="003F0446">
      <w:proofErr w:type="gramStart"/>
      <w:r>
        <w:t xml:space="preserve">Media images available at </w:t>
      </w:r>
      <w:hyperlink r:id="rId7" w:history="1">
        <w:r w:rsidRPr="003F0446">
          <w:rPr>
            <w:rStyle w:val="Hyperlink"/>
          </w:rPr>
          <w:t xml:space="preserve">this </w:t>
        </w:r>
        <w:proofErr w:type="spellStart"/>
        <w:r w:rsidRPr="003F0446">
          <w:rPr>
            <w:rStyle w:val="Hyperlink"/>
          </w:rPr>
          <w:t>DropBox</w:t>
        </w:r>
        <w:proofErr w:type="spellEnd"/>
        <w:r w:rsidRPr="003F0446">
          <w:rPr>
            <w:rStyle w:val="Hyperlink"/>
          </w:rPr>
          <w:t xml:space="preserve"> link</w:t>
        </w:r>
      </w:hyperlink>
      <w:r>
        <w:t>.</w:t>
      </w:r>
      <w:bookmarkStart w:id="1" w:name="_GoBack"/>
      <w:bookmarkEnd w:id="1"/>
      <w:proofErr w:type="gramEnd"/>
    </w:p>
    <w:p w:rsidR="006517EF" w:rsidRDefault="00B77476">
      <w:r>
        <w:t>John and Marie Powers are available for interviews and photographs.</w:t>
      </w:r>
    </w:p>
    <w:p w:rsidR="006517EF" w:rsidRDefault="00B77476">
      <w:r>
        <w:t xml:space="preserve">For further information or images contact </w:t>
      </w:r>
      <w:r w:rsidR="009E59C5">
        <w:t xml:space="preserve">Kate </w:t>
      </w:r>
      <w:proofErr w:type="spellStart"/>
      <w:r w:rsidR="009E59C5">
        <w:t>Roff</w:t>
      </w:r>
      <w:proofErr w:type="spellEnd"/>
      <w:r w:rsidR="009E59C5">
        <w:t xml:space="preserve"> on 248 6356191</w:t>
      </w:r>
    </w:p>
    <w:p w:rsidR="006517EF" w:rsidRDefault="003F0446">
      <w:hyperlink r:id="rId8">
        <w:r w:rsidR="00B77476">
          <w:rPr>
            <w:color w:val="0000FF"/>
            <w:u w:val="single"/>
          </w:rPr>
          <w:t>media@homegrownbrewco.com</w:t>
        </w:r>
      </w:hyperlink>
      <w:hyperlink r:id="rId9"/>
    </w:p>
    <w:sectPr w:rsidR="006517E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17EF"/>
    <w:rsid w:val="00020331"/>
    <w:rsid w:val="003C0548"/>
    <w:rsid w:val="003F0446"/>
    <w:rsid w:val="003F7F35"/>
    <w:rsid w:val="00531217"/>
    <w:rsid w:val="005D5073"/>
    <w:rsid w:val="006517EF"/>
    <w:rsid w:val="007F4620"/>
    <w:rsid w:val="00872682"/>
    <w:rsid w:val="008C2960"/>
    <w:rsid w:val="0091735D"/>
    <w:rsid w:val="009314EE"/>
    <w:rsid w:val="009E59C5"/>
    <w:rsid w:val="00B77476"/>
    <w:rsid w:val="00C042EF"/>
    <w:rsid w:val="00CF46B3"/>
    <w:rsid w:val="00DB40DC"/>
    <w:rsid w:val="00E6095D"/>
    <w:rsid w:val="00EC6ACA"/>
    <w:rsid w:val="00ED7FE7"/>
    <w:rsid w:val="00EF3BCA"/>
    <w:rsid w:val="00F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1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1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homegrownbrew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2eht7vljdmoc1dp/AAAi2ykChqTwyBz6s9n4jTGia?dl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megrownbrewco.com/specialsev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Jasonwaggonermus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homegrownbrew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PoweRoff</cp:lastModifiedBy>
  <cp:revision>13</cp:revision>
  <dcterms:created xsi:type="dcterms:W3CDTF">2017-06-29T18:42:00Z</dcterms:created>
  <dcterms:modified xsi:type="dcterms:W3CDTF">2017-07-04T13:55:00Z</dcterms:modified>
</cp:coreProperties>
</file>